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F3" w:rsidRPr="00DC5314" w:rsidRDefault="00451594" w:rsidP="00451594">
      <w:pPr>
        <w:jc w:val="center"/>
        <w:rPr>
          <w:sz w:val="48"/>
          <w:szCs w:val="48"/>
        </w:rPr>
      </w:pPr>
      <w:r w:rsidRPr="00DC5314">
        <w:rPr>
          <w:sz w:val="48"/>
          <w:szCs w:val="48"/>
        </w:rPr>
        <w:t>Bar Roster 201</w:t>
      </w:r>
      <w:r w:rsidR="00790BD6">
        <w:rPr>
          <w:sz w:val="48"/>
          <w:szCs w:val="48"/>
        </w:rPr>
        <w:t>6</w:t>
      </w:r>
      <w:r w:rsidRPr="00DC5314">
        <w:rPr>
          <w:sz w:val="48"/>
          <w:szCs w:val="48"/>
        </w:rPr>
        <w:t>-1</w:t>
      </w:r>
      <w:r w:rsidR="00790BD6">
        <w:rPr>
          <w:sz w:val="48"/>
          <w:szCs w:val="48"/>
        </w:rPr>
        <w:t>7</w:t>
      </w:r>
    </w:p>
    <w:p w:rsidR="00451594" w:rsidRDefault="00451594"/>
    <w:p w:rsidR="00451594" w:rsidRDefault="00451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843"/>
      </w:tblGrid>
      <w:tr w:rsidR="007B03F3" w:rsidTr="00765F35">
        <w:tc>
          <w:tcPr>
            <w:tcW w:w="1242" w:type="dxa"/>
          </w:tcPr>
          <w:p w:rsidR="007B03F3" w:rsidRDefault="007B03F3"/>
        </w:tc>
        <w:tc>
          <w:tcPr>
            <w:tcW w:w="1843" w:type="dxa"/>
          </w:tcPr>
          <w:p w:rsidR="007B03F3" w:rsidRDefault="007B03F3"/>
        </w:tc>
        <w:tc>
          <w:tcPr>
            <w:tcW w:w="1843" w:type="dxa"/>
          </w:tcPr>
          <w:p w:rsidR="007B03F3" w:rsidRDefault="007B03F3"/>
        </w:tc>
        <w:tc>
          <w:tcPr>
            <w:tcW w:w="1843" w:type="dxa"/>
          </w:tcPr>
          <w:p w:rsidR="007B03F3" w:rsidRDefault="007B03F3"/>
        </w:tc>
      </w:tr>
      <w:tr w:rsidR="001C2B57" w:rsidTr="00790BD6">
        <w:trPr>
          <w:trHeight w:val="278"/>
        </w:trPr>
        <w:tc>
          <w:tcPr>
            <w:tcW w:w="1242" w:type="dxa"/>
          </w:tcPr>
          <w:p w:rsidR="001C2B57" w:rsidRDefault="00790BD6" w:rsidP="001551BF">
            <w:r>
              <w:t>29</w:t>
            </w:r>
            <w:r w:rsidR="001C2B57">
              <w:t xml:space="preserve"> Aug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D.Gillies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J. Hirst</w:t>
            </w:r>
          </w:p>
        </w:tc>
        <w:tc>
          <w:tcPr>
            <w:tcW w:w="1843" w:type="dxa"/>
          </w:tcPr>
          <w:p w:rsidR="001C2B57" w:rsidRDefault="00790BD6" w:rsidP="00A82678">
            <w:r>
              <w:t>D. Cameron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 w:rsidP="001551BF">
            <w:r>
              <w:t>5</w:t>
            </w:r>
            <w:r w:rsidR="001C2B57">
              <w:t xml:space="preserve"> Sept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T.Quinlan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P. Hampson</w:t>
            </w:r>
          </w:p>
        </w:tc>
        <w:tc>
          <w:tcPr>
            <w:tcW w:w="1843" w:type="dxa"/>
          </w:tcPr>
          <w:p w:rsidR="001C2B57" w:rsidRDefault="001C2B57" w:rsidP="00A82678">
            <w:r>
              <w:t>K. Burrow</w:t>
            </w:r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1</w:t>
            </w:r>
            <w:r w:rsidR="00790BD6">
              <w:t>2</w:t>
            </w:r>
            <w:r>
              <w:t xml:space="preserve"> Sept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R.Stranger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J. Young</w:t>
            </w:r>
          </w:p>
        </w:tc>
        <w:tc>
          <w:tcPr>
            <w:tcW w:w="1843" w:type="dxa"/>
          </w:tcPr>
          <w:p w:rsidR="001C2B57" w:rsidRDefault="001C2B57" w:rsidP="00A82678">
            <w:r>
              <w:t>L. Walles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 w:rsidP="00DA517A">
            <w:r>
              <w:t>19</w:t>
            </w:r>
            <w:r w:rsidR="001C2B57">
              <w:t xml:space="preserve"> Sept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P.Holzer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J. Hender</w:t>
            </w:r>
          </w:p>
        </w:tc>
        <w:tc>
          <w:tcPr>
            <w:tcW w:w="1843" w:type="dxa"/>
          </w:tcPr>
          <w:p w:rsidR="001C2B57" w:rsidRDefault="001C2B57" w:rsidP="00A82678">
            <w:r>
              <w:t>G. Browne</w:t>
            </w:r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2</w:t>
            </w:r>
            <w:r w:rsidR="00790BD6">
              <w:t>6</w:t>
            </w:r>
            <w:r>
              <w:t xml:space="preserve"> Sept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A.Crilly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B. Major</w:t>
            </w:r>
          </w:p>
        </w:tc>
        <w:tc>
          <w:tcPr>
            <w:tcW w:w="1843" w:type="dxa"/>
          </w:tcPr>
          <w:p w:rsidR="001C2B57" w:rsidRDefault="00DA517A" w:rsidP="00A82678">
            <w:r>
              <w:t>G. Willis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>
            <w:r>
              <w:t>3</w:t>
            </w:r>
            <w:r w:rsidR="001C2B57">
              <w:t xml:space="preserve"> Oct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D.Marshall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P. Stack</w:t>
            </w:r>
          </w:p>
        </w:tc>
        <w:tc>
          <w:tcPr>
            <w:tcW w:w="1843" w:type="dxa"/>
          </w:tcPr>
          <w:p w:rsidR="001C2B57" w:rsidRDefault="001C2B57" w:rsidP="00A82678">
            <w:r>
              <w:t>B. Jones</w:t>
            </w:r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1</w:t>
            </w:r>
            <w:r w:rsidR="00790BD6">
              <w:t>0</w:t>
            </w:r>
            <w:r>
              <w:t xml:space="preserve"> Oct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R.Feuk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M. Ellis</w:t>
            </w:r>
          </w:p>
        </w:tc>
        <w:tc>
          <w:tcPr>
            <w:tcW w:w="1843" w:type="dxa"/>
          </w:tcPr>
          <w:p w:rsidR="001C2B57" w:rsidRDefault="001C2B57" w:rsidP="00A82678">
            <w:r>
              <w:t>R. Knight</w:t>
            </w:r>
          </w:p>
        </w:tc>
      </w:tr>
      <w:tr w:rsidR="001C2B57" w:rsidTr="00765F35">
        <w:tc>
          <w:tcPr>
            <w:tcW w:w="1242" w:type="dxa"/>
          </w:tcPr>
          <w:p w:rsidR="001C2B57" w:rsidRDefault="00DA517A" w:rsidP="00790BD6">
            <w:r>
              <w:t>1</w:t>
            </w:r>
            <w:r w:rsidR="00790BD6">
              <w:t>7</w:t>
            </w:r>
            <w:r w:rsidR="001C2B57">
              <w:t xml:space="preserve"> Oct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W.Bertuch</w:t>
            </w:r>
            <w:proofErr w:type="spellEnd"/>
          </w:p>
        </w:tc>
        <w:tc>
          <w:tcPr>
            <w:tcW w:w="1843" w:type="dxa"/>
          </w:tcPr>
          <w:p w:rsidR="001C2B57" w:rsidRDefault="00790BD6" w:rsidP="00A82678">
            <w:r>
              <w:t>P. Halton</w:t>
            </w:r>
          </w:p>
        </w:tc>
        <w:tc>
          <w:tcPr>
            <w:tcW w:w="1843" w:type="dxa"/>
          </w:tcPr>
          <w:p w:rsidR="001C2B57" w:rsidRDefault="001C2B57" w:rsidP="00A82678">
            <w:r>
              <w:t>G. Chambers</w:t>
            </w:r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2</w:t>
            </w:r>
            <w:r w:rsidR="00790BD6">
              <w:t>4</w:t>
            </w:r>
            <w:r w:rsidR="00DA517A">
              <w:t xml:space="preserve"> </w:t>
            </w:r>
            <w:r>
              <w:t>Oct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G.Walkley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W. Anderson</w:t>
            </w:r>
          </w:p>
        </w:tc>
        <w:tc>
          <w:tcPr>
            <w:tcW w:w="1843" w:type="dxa"/>
          </w:tcPr>
          <w:p w:rsidR="001C2B57" w:rsidRDefault="001C2B57" w:rsidP="00A82678">
            <w:r>
              <w:t>H. Moon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>
            <w:r>
              <w:t>31 Oct</w:t>
            </w:r>
          </w:p>
        </w:tc>
        <w:tc>
          <w:tcPr>
            <w:tcW w:w="1843" w:type="dxa"/>
          </w:tcPr>
          <w:p w:rsidR="001C2B57" w:rsidRDefault="001C2B57" w:rsidP="001551BF">
            <w:r>
              <w:t>G. Walker-Brown</w:t>
            </w:r>
          </w:p>
        </w:tc>
        <w:tc>
          <w:tcPr>
            <w:tcW w:w="1843" w:type="dxa"/>
          </w:tcPr>
          <w:p w:rsidR="001C2B57" w:rsidRDefault="001C2B57" w:rsidP="00A82678">
            <w:r>
              <w:t>P. Stahl</w:t>
            </w:r>
          </w:p>
        </w:tc>
        <w:tc>
          <w:tcPr>
            <w:tcW w:w="1843" w:type="dxa"/>
          </w:tcPr>
          <w:p w:rsidR="001C2B57" w:rsidRDefault="001C2B57" w:rsidP="00A82678">
            <w:r>
              <w:t>B. Kneebone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>
            <w:r>
              <w:t>7</w:t>
            </w:r>
            <w:r w:rsidR="001C2B57">
              <w:t xml:space="preserve"> Nov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N.Sexton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N. Christie</w:t>
            </w:r>
          </w:p>
        </w:tc>
        <w:tc>
          <w:tcPr>
            <w:tcW w:w="1843" w:type="dxa"/>
          </w:tcPr>
          <w:p w:rsidR="001C2B57" w:rsidRDefault="001C2B57" w:rsidP="00A82678">
            <w:r>
              <w:t>K. Dobson</w:t>
            </w:r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1</w:t>
            </w:r>
            <w:r w:rsidR="00790BD6">
              <w:t>4</w:t>
            </w:r>
            <w:r>
              <w:t xml:space="preserve"> Nov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W.Spooner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G. Houlihan</w:t>
            </w:r>
          </w:p>
        </w:tc>
        <w:tc>
          <w:tcPr>
            <w:tcW w:w="1843" w:type="dxa"/>
          </w:tcPr>
          <w:p w:rsidR="001C2B57" w:rsidRDefault="001C2B57" w:rsidP="00A82678">
            <w:r>
              <w:t>J. Boyd</w:t>
            </w:r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2</w:t>
            </w:r>
            <w:r w:rsidR="00790BD6">
              <w:t>1</w:t>
            </w:r>
            <w:r>
              <w:t xml:space="preserve"> Nov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D.Murray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S. Mills</w:t>
            </w:r>
          </w:p>
        </w:tc>
        <w:tc>
          <w:tcPr>
            <w:tcW w:w="1843" w:type="dxa"/>
          </w:tcPr>
          <w:p w:rsidR="001C2B57" w:rsidRDefault="001C2B57" w:rsidP="00A82678">
            <w:r>
              <w:t>G. Willis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>
            <w:r>
              <w:t>28</w:t>
            </w:r>
            <w:r w:rsidR="00DA517A">
              <w:t xml:space="preserve"> Nov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A.Gusak</w:t>
            </w:r>
            <w:proofErr w:type="spellEnd"/>
          </w:p>
        </w:tc>
        <w:tc>
          <w:tcPr>
            <w:tcW w:w="1843" w:type="dxa"/>
          </w:tcPr>
          <w:p w:rsidR="001C2B57" w:rsidRDefault="00570144" w:rsidP="00A82678">
            <w:r>
              <w:t>C. Usher</w:t>
            </w:r>
          </w:p>
        </w:tc>
        <w:tc>
          <w:tcPr>
            <w:tcW w:w="1843" w:type="dxa"/>
          </w:tcPr>
          <w:p w:rsidR="001C2B57" w:rsidRDefault="001C2B57" w:rsidP="00A82678">
            <w:r>
              <w:t>F. Keech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>
            <w:r>
              <w:t>5</w:t>
            </w:r>
            <w:r w:rsidR="001C2B57">
              <w:t xml:space="preserve"> Dec</w:t>
            </w:r>
          </w:p>
        </w:tc>
        <w:tc>
          <w:tcPr>
            <w:tcW w:w="1843" w:type="dxa"/>
          </w:tcPr>
          <w:p w:rsidR="001C2B57" w:rsidRDefault="00790BD6">
            <w:r>
              <w:t>K. McCormack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D.Gillies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J. Hirst</w:t>
            </w:r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1</w:t>
            </w:r>
            <w:r w:rsidR="00790BD6">
              <w:t>2</w:t>
            </w:r>
            <w:r>
              <w:t xml:space="preserve"> Dec</w:t>
            </w:r>
          </w:p>
        </w:tc>
        <w:tc>
          <w:tcPr>
            <w:tcW w:w="1843" w:type="dxa"/>
          </w:tcPr>
          <w:p w:rsidR="001C2B57" w:rsidRDefault="001C2B57">
            <w:r>
              <w:t>R. Clayton</w:t>
            </w:r>
          </w:p>
        </w:tc>
        <w:tc>
          <w:tcPr>
            <w:tcW w:w="1843" w:type="dxa"/>
          </w:tcPr>
          <w:p w:rsidR="001C2B57" w:rsidRDefault="00790BD6" w:rsidP="00A82678">
            <w:r>
              <w:t>R. Knight</w:t>
            </w:r>
          </w:p>
        </w:tc>
        <w:tc>
          <w:tcPr>
            <w:tcW w:w="1843" w:type="dxa"/>
          </w:tcPr>
          <w:p w:rsidR="001C2B57" w:rsidRDefault="001C2B57" w:rsidP="00A82678">
            <w:r>
              <w:t>P. Hampson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 w:rsidP="00DA517A">
            <w:r>
              <w:t>19</w:t>
            </w:r>
            <w:r w:rsidR="001C2B57">
              <w:t xml:space="preserve"> Dec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L.Milgate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R.Stranger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J. Young</w:t>
            </w:r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2</w:t>
            </w:r>
            <w:r w:rsidR="00790BD6">
              <w:t>6</w:t>
            </w:r>
            <w:r>
              <w:t xml:space="preserve"> Dec</w:t>
            </w:r>
          </w:p>
        </w:tc>
        <w:tc>
          <w:tcPr>
            <w:tcW w:w="1843" w:type="dxa"/>
          </w:tcPr>
          <w:p w:rsidR="001C2B57" w:rsidRDefault="001C2B57">
            <w:proofErr w:type="spellStart"/>
            <w:r>
              <w:t>G.Willis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P.Holzer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J. Hender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>
            <w:r>
              <w:t>2</w:t>
            </w:r>
            <w:r w:rsidR="001C2B57">
              <w:t xml:space="preserve"> Jan</w:t>
            </w:r>
          </w:p>
        </w:tc>
        <w:tc>
          <w:tcPr>
            <w:tcW w:w="1843" w:type="dxa"/>
          </w:tcPr>
          <w:p w:rsidR="001C2B57" w:rsidRDefault="001C2B57">
            <w:r>
              <w:t>K. Burrow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A.Crilly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B. Major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 w:rsidP="00DA517A">
            <w:r>
              <w:t>9</w:t>
            </w:r>
            <w:r w:rsidR="001C2B57">
              <w:t xml:space="preserve"> Jan </w:t>
            </w:r>
          </w:p>
        </w:tc>
        <w:tc>
          <w:tcPr>
            <w:tcW w:w="1843" w:type="dxa"/>
          </w:tcPr>
          <w:p w:rsidR="001C2B57" w:rsidRDefault="001C2B57">
            <w:r>
              <w:t>L. Walles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D.Marshall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P. Stack</w:t>
            </w:r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1</w:t>
            </w:r>
            <w:r w:rsidR="00790BD6">
              <w:t>6</w:t>
            </w:r>
            <w:r>
              <w:t xml:space="preserve"> Jan</w:t>
            </w:r>
          </w:p>
        </w:tc>
        <w:tc>
          <w:tcPr>
            <w:tcW w:w="1843" w:type="dxa"/>
          </w:tcPr>
          <w:p w:rsidR="001C2B57" w:rsidRDefault="001C2B57">
            <w:r>
              <w:t>G. Browne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R.Feuk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M. Ellis</w:t>
            </w:r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2</w:t>
            </w:r>
            <w:r w:rsidR="00790BD6">
              <w:t>3</w:t>
            </w:r>
            <w:r>
              <w:t xml:space="preserve"> Jan</w:t>
            </w:r>
          </w:p>
        </w:tc>
        <w:tc>
          <w:tcPr>
            <w:tcW w:w="1843" w:type="dxa"/>
          </w:tcPr>
          <w:p w:rsidR="001C2B57" w:rsidRDefault="00790BD6">
            <w:r>
              <w:t>D. Cameron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W.Bertuch</w:t>
            </w:r>
            <w:proofErr w:type="spellEnd"/>
          </w:p>
        </w:tc>
        <w:tc>
          <w:tcPr>
            <w:tcW w:w="1843" w:type="dxa"/>
          </w:tcPr>
          <w:p w:rsidR="001C2B57" w:rsidRDefault="0019522B" w:rsidP="00A82678">
            <w:r>
              <w:t>G. Gaskell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>
            <w:r>
              <w:t>30 Jan</w:t>
            </w:r>
          </w:p>
        </w:tc>
        <w:tc>
          <w:tcPr>
            <w:tcW w:w="1843" w:type="dxa"/>
          </w:tcPr>
          <w:p w:rsidR="001C2B57" w:rsidRDefault="001C2B57">
            <w:r>
              <w:t>B. Jones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G.Walkley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W. Anderson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>
            <w:r>
              <w:t>6</w:t>
            </w:r>
            <w:r w:rsidR="001C2B57">
              <w:t xml:space="preserve"> Feb</w:t>
            </w:r>
          </w:p>
        </w:tc>
        <w:tc>
          <w:tcPr>
            <w:tcW w:w="1843" w:type="dxa"/>
          </w:tcPr>
          <w:p w:rsidR="001C2B57" w:rsidRDefault="00570144">
            <w:r>
              <w:t>C. Usher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C2B57" w:rsidRDefault="001C2B57" w:rsidP="00A82678">
            <w:r>
              <w:t>G. Walker-Brown</w:t>
            </w:r>
          </w:p>
        </w:tc>
        <w:tc>
          <w:tcPr>
            <w:tcW w:w="1843" w:type="dxa"/>
          </w:tcPr>
          <w:p w:rsidR="001C2B57" w:rsidRDefault="001C2B57" w:rsidP="00A82678">
            <w:r>
              <w:t>P. Stahl</w:t>
            </w:r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1</w:t>
            </w:r>
            <w:r w:rsidR="00790BD6">
              <w:t>3</w:t>
            </w:r>
            <w:r>
              <w:t xml:space="preserve"> Feb</w:t>
            </w:r>
          </w:p>
        </w:tc>
        <w:tc>
          <w:tcPr>
            <w:tcW w:w="1843" w:type="dxa"/>
          </w:tcPr>
          <w:p w:rsidR="001C2B57" w:rsidRDefault="001C2B57" w:rsidP="00A82678">
            <w:r>
              <w:t>G. Chambers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N.Sexton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N. Christie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 w:rsidP="00DA517A">
            <w:r>
              <w:t>20</w:t>
            </w:r>
            <w:r w:rsidR="001C2B57">
              <w:t xml:space="preserve"> Feb</w:t>
            </w:r>
          </w:p>
        </w:tc>
        <w:tc>
          <w:tcPr>
            <w:tcW w:w="1843" w:type="dxa"/>
          </w:tcPr>
          <w:p w:rsidR="001C2B57" w:rsidRDefault="001C2B57" w:rsidP="00A82678">
            <w:r>
              <w:t>H. Moon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W.Spooner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G. Houlihan</w:t>
            </w:r>
          </w:p>
        </w:tc>
      </w:tr>
      <w:tr w:rsidR="001C2B57" w:rsidTr="00765F35">
        <w:tc>
          <w:tcPr>
            <w:tcW w:w="1242" w:type="dxa"/>
          </w:tcPr>
          <w:p w:rsidR="001C2B57" w:rsidRDefault="00403AEE" w:rsidP="00790BD6">
            <w:r>
              <w:t>2</w:t>
            </w:r>
            <w:r w:rsidR="00790BD6">
              <w:t>7</w:t>
            </w:r>
            <w:r>
              <w:t xml:space="preserve"> Feb</w:t>
            </w:r>
          </w:p>
        </w:tc>
        <w:tc>
          <w:tcPr>
            <w:tcW w:w="1843" w:type="dxa"/>
          </w:tcPr>
          <w:p w:rsidR="001C2B57" w:rsidRDefault="001C2B57" w:rsidP="00A82678">
            <w:r>
              <w:t>B. Kneebone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D.Murray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r>
              <w:t>S. Mills</w:t>
            </w:r>
          </w:p>
        </w:tc>
      </w:tr>
      <w:tr w:rsidR="001C2B57" w:rsidTr="00765F35">
        <w:tc>
          <w:tcPr>
            <w:tcW w:w="1242" w:type="dxa"/>
          </w:tcPr>
          <w:p w:rsidR="001C2B57" w:rsidRDefault="00790BD6">
            <w:r>
              <w:t>6</w:t>
            </w:r>
            <w:r w:rsidR="001C2B57">
              <w:t xml:space="preserve"> Mar</w:t>
            </w:r>
          </w:p>
        </w:tc>
        <w:tc>
          <w:tcPr>
            <w:tcW w:w="1843" w:type="dxa"/>
          </w:tcPr>
          <w:p w:rsidR="001C2B57" w:rsidRDefault="001C2B57" w:rsidP="00A82678">
            <w:r>
              <w:t>K. Dobson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A.Gusak</w:t>
            </w:r>
            <w:proofErr w:type="spellEnd"/>
          </w:p>
        </w:tc>
        <w:tc>
          <w:tcPr>
            <w:tcW w:w="1843" w:type="dxa"/>
          </w:tcPr>
          <w:p w:rsidR="001C2B57" w:rsidRDefault="00790BD6" w:rsidP="00A82678">
            <w:r>
              <w:t>K. McCormack</w:t>
            </w:r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1</w:t>
            </w:r>
            <w:r w:rsidR="00790BD6">
              <w:t>3</w:t>
            </w:r>
            <w:r>
              <w:t xml:space="preserve"> Mar</w:t>
            </w:r>
          </w:p>
        </w:tc>
        <w:tc>
          <w:tcPr>
            <w:tcW w:w="1843" w:type="dxa"/>
          </w:tcPr>
          <w:p w:rsidR="001C2B57" w:rsidRDefault="001C2B57" w:rsidP="00A82678">
            <w:r>
              <w:t>J. Boyd</w:t>
            </w:r>
          </w:p>
        </w:tc>
        <w:tc>
          <w:tcPr>
            <w:tcW w:w="1843" w:type="dxa"/>
          </w:tcPr>
          <w:p w:rsidR="001C2B57" w:rsidRDefault="00790BD6" w:rsidP="00A82678">
            <w:r>
              <w:t>P. Halton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D.Gillies</w:t>
            </w:r>
            <w:proofErr w:type="spellEnd"/>
          </w:p>
        </w:tc>
      </w:tr>
      <w:tr w:rsidR="001C2B57" w:rsidTr="00765F35">
        <w:tc>
          <w:tcPr>
            <w:tcW w:w="1242" w:type="dxa"/>
          </w:tcPr>
          <w:p w:rsidR="001C2B57" w:rsidRDefault="00790BD6" w:rsidP="00403AEE">
            <w:r>
              <w:t>20</w:t>
            </w:r>
            <w:r w:rsidR="001C2B57">
              <w:t xml:space="preserve"> Mar</w:t>
            </w:r>
          </w:p>
        </w:tc>
        <w:tc>
          <w:tcPr>
            <w:tcW w:w="1843" w:type="dxa"/>
          </w:tcPr>
          <w:p w:rsidR="001C2B57" w:rsidRDefault="001C2B57" w:rsidP="00A82678">
            <w:r>
              <w:t>G. Willis</w:t>
            </w:r>
          </w:p>
        </w:tc>
        <w:tc>
          <w:tcPr>
            <w:tcW w:w="1843" w:type="dxa"/>
          </w:tcPr>
          <w:p w:rsidR="001C2B57" w:rsidRDefault="001C2B57" w:rsidP="00A82678">
            <w:r>
              <w:t>R. Clayton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T.Quinlan</w:t>
            </w:r>
            <w:proofErr w:type="spellEnd"/>
          </w:p>
        </w:tc>
      </w:tr>
      <w:tr w:rsidR="001C2B57" w:rsidTr="00765F35">
        <w:tc>
          <w:tcPr>
            <w:tcW w:w="1242" w:type="dxa"/>
          </w:tcPr>
          <w:p w:rsidR="001C2B57" w:rsidRDefault="001C2B57" w:rsidP="00790BD6">
            <w:r>
              <w:t>2</w:t>
            </w:r>
            <w:r w:rsidR="00790BD6">
              <w:t>7</w:t>
            </w:r>
            <w:r>
              <w:t xml:space="preserve"> Mar</w:t>
            </w:r>
          </w:p>
        </w:tc>
        <w:tc>
          <w:tcPr>
            <w:tcW w:w="1843" w:type="dxa"/>
          </w:tcPr>
          <w:p w:rsidR="001C2B57" w:rsidRDefault="001C2B57">
            <w:r>
              <w:t>F. Keech</w:t>
            </w:r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L.Milgate</w:t>
            </w:r>
            <w:proofErr w:type="spellEnd"/>
          </w:p>
        </w:tc>
        <w:tc>
          <w:tcPr>
            <w:tcW w:w="1843" w:type="dxa"/>
          </w:tcPr>
          <w:p w:rsidR="001C2B57" w:rsidRDefault="001C2B57" w:rsidP="00A82678">
            <w:proofErr w:type="spellStart"/>
            <w:r>
              <w:t>R.Stranger</w:t>
            </w:r>
            <w:proofErr w:type="spellEnd"/>
          </w:p>
        </w:tc>
      </w:tr>
    </w:tbl>
    <w:p w:rsidR="00D154DC" w:rsidRDefault="00570144"/>
    <w:p w:rsidR="00DC5314" w:rsidRDefault="00DC5314" w:rsidP="00DC531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 xml:space="preserve">Each barman is requested to run the bar from Monday to </w:t>
      </w:r>
      <w:r w:rsidR="00DA517A">
        <w:rPr>
          <w:rFonts w:ascii="Verdana" w:hAnsi="Verdana"/>
          <w:color w:val="000000"/>
        </w:rPr>
        <w:t>Thursday</w:t>
      </w:r>
      <w:r>
        <w:rPr>
          <w:rFonts w:ascii="Verdana" w:hAnsi="Verdana"/>
          <w:color w:val="000000"/>
        </w:rPr>
        <w:t xml:space="preserve"> nights.</w:t>
      </w:r>
    </w:p>
    <w:p w:rsidR="00DC5314" w:rsidRDefault="00DC5314" w:rsidP="00DC531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 xml:space="preserve">Please ensure club is securely locked and follow checklist on cool room door for </w:t>
      </w:r>
      <w:proofErr w:type="gramStart"/>
      <w:r>
        <w:rPr>
          <w:rFonts w:ascii="Verdana" w:hAnsi="Verdana"/>
          <w:color w:val="000000"/>
        </w:rPr>
        <w:t>closure</w:t>
      </w:r>
      <w:proofErr w:type="gramEnd"/>
      <w:r>
        <w:rPr>
          <w:rFonts w:ascii="Verdana" w:hAnsi="Verdana"/>
          <w:color w:val="000000"/>
        </w:rPr>
        <w:t xml:space="preserve"> procedures.</w:t>
      </w:r>
    </w:p>
    <w:p w:rsidR="00DC5314" w:rsidRDefault="00DC5314" w:rsidP="00DC531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C5314" w:rsidRDefault="00DC5314" w:rsidP="00DC5314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</w:rPr>
        <w:t>Please make alternative arrangements if unable to do your rostered week.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DC5314" w:rsidRDefault="00DC5314"/>
    <w:sectPr w:rsidR="00DC5314" w:rsidSect="00FF4D0B"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F3"/>
    <w:rsid w:val="000A36D5"/>
    <w:rsid w:val="001551BF"/>
    <w:rsid w:val="0019522B"/>
    <w:rsid w:val="001C2B57"/>
    <w:rsid w:val="001D61D8"/>
    <w:rsid w:val="00200002"/>
    <w:rsid w:val="003153E3"/>
    <w:rsid w:val="0034218B"/>
    <w:rsid w:val="00343CE5"/>
    <w:rsid w:val="00354C92"/>
    <w:rsid w:val="00396718"/>
    <w:rsid w:val="00403AEE"/>
    <w:rsid w:val="00451594"/>
    <w:rsid w:val="004737D8"/>
    <w:rsid w:val="004C534B"/>
    <w:rsid w:val="00570144"/>
    <w:rsid w:val="00571FC0"/>
    <w:rsid w:val="00576D45"/>
    <w:rsid w:val="005E0474"/>
    <w:rsid w:val="00621EBF"/>
    <w:rsid w:val="00624C5C"/>
    <w:rsid w:val="00712BCC"/>
    <w:rsid w:val="00765F35"/>
    <w:rsid w:val="00790BD6"/>
    <w:rsid w:val="007B03F3"/>
    <w:rsid w:val="007C6F1C"/>
    <w:rsid w:val="007F4D9D"/>
    <w:rsid w:val="008D6C33"/>
    <w:rsid w:val="008F1400"/>
    <w:rsid w:val="00A605BE"/>
    <w:rsid w:val="00BE42DD"/>
    <w:rsid w:val="00C00871"/>
    <w:rsid w:val="00C30130"/>
    <w:rsid w:val="00C64391"/>
    <w:rsid w:val="00C9059D"/>
    <w:rsid w:val="00CA09E6"/>
    <w:rsid w:val="00CC1E8D"/>
    <w:rsid w:val="00D00DC8"/>
    <w:rsid w:val="00DA1133"/>
    <w:rsid w:val="00DA517A"/>
    <w:rsid w:val="00DB17DA"/>
    <w:rsid w:val="00DC5314"/>
    <w:rsid w:val="00DF7684"/>
    <w:rsid w:val="00F119D5"/>
    <w:rsid w:val="00F8284E"/>
    <w:rsid w:val="00FA72A8"/>
    <w:rsid w:val="00FE7962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98676-6D53-472C-BEBC-50037CA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059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i/>
      <w:sz w:val="36"/>
      <w:szCs w:val="24"/>
    </w:rPr>
  </w:style>
  <w:style w:type="table" w:styleId="TableGrid">
    <w:name w:val="Table Grid"/>
    <w:basedOn w:val="TableNormal"/>
    <w:uiPriority w:val="59"/>
    <w:rsid w:val="007B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5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Clive Usher</cp:lastModifiedBy>
  <cp:revision>3</cp:revision>
  <cp:lastPrinted>2016-07-18T06:22:00Z</cp:lastPrinted>
  <dcterms:created xsi:type="dcterms:W3CDTF">2016-07-18T06:18:00Z</dcterms:created>
  <dcterms:modified xsi:type="dcterms:W3CDTF">2016-07-18T06:37:00Z</dcterms:modified>
</cp:coreProperties>
</file>